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D1318" w14:textId="63DA2249" w:rsidR="001B0E48" w:rsidRDefault="0081360C" w:rsidP="001B0E48">
      <w:pPr>
        <w:tabs>
          <w:tab w:val="left" w:pos="4111"/>
        </w:tabs>
        <w:jc w:val="center"/>
        <w:rPr>
          <w:rFonts w:ascii="Calibri" w:hAnsi="Calibri"/>
          <w:b/>
          <w:sz w:val="40"/>
          <w:szCs w:val="40"/>
        </w:rPr>
      </w:pPr>
      <w:r w:rsidRPr="00BF0DF4">
        <w:rPr>
          <w:rFonts w:ascii="Calibri" w:hAnsi="Calibri"/>
          <w:b/>
          <w:sz w:val="40"/>
          <w:szCs w:val="40"/>
        </w:rPr>
        <w:t xml:space="preserve">Tilmelding til </w:t>
      </w:r>
      <w:r w:rsidR="00AF5AFA" w:rsidRPr="00BF0DF4">
        <w:rPr>
          <w:rFonts w:ascii="Calibri" w:hAnsi="Calibri"/>
          <w:b/>
          <w:sz w:val="40"/>
          <w:szCs w:val="40"/>
        </w:rPr>
        <w:t>Mix</w:t>
      </w:r>
      <w:r w:rsidRPr="00BF0DF4">
        <w:rPr>
          <w:rFonts w:ascii="Calibri" w:hAnsi="Calibri"/>
          <w:b/>
          <w:sz w:val="40"/>
          <w:szCs w:val="40"/>
        </w:rPr>
        <w:t xml:space="preserve">-stævne i </w:t>
      </w:r>
      <w:r w:rsidR="00590B95" w:rsidRPr="00BF0DF4">
        <w:rPr>
          <w:rFonts w:ascii="Calibri" w:hAnsi="Calibri"/>
          <w:b/>
          <w:sz w:val="40"/>
          <w:szCs w:val="40"/>
        </w:rPr>
        <w:t>Gilleleje</w:t>
      </w:r>
      <w:r w:rsidRPr="00BF0DF4">
        <w:rPr>
          <w:rFonts w:ascii="Calibri" w:hAnsi="Calibri"/>
          <w:b/>
          <w:sz w:val="40"/>
          <w:szCs w:val="40"/>
        </w:rPr>
        <w:t xml:space="preserve"> den </w:t>
      </w:r>
      <w:r w:rsidR="004668A0">
        <w:rPr>
          <w:rFonts w:ascii="Calibri" w:hAnsi="Calibri"/>
          <w:b/>
          <w:sz w:val="40"/>
          <w:szCs w:val="40"/>
        </w:rPr>
        <w:t>30</w:t>
      </w:r>
      <w:r w:rsidR="00BF0DF4" w:rsidRPr="00BF0DF4">
        <w:rPr>
          <w:rFonts w:ascii="Calibri" w:hAnsi="Calibri"/>
          <w:b/>
          <w:sz w:val="40"/>
          <w:szCs w:val="40"/>
        </w:rPr>
        <w:t>.</w:t>
      </w:r>
      <w:r w:rsidR="004668A0">
        <w:rPr>
          <w:rFonts w:ascii="Calibri" w:hAnsi="Calibri"/>
          <w:b/>
          <w:sz w:val="40"/>
          <w:szCs w:val="40"/>
        </w:rPr>
        <w:t xml:space="preserve"> maj</w:t>
      </w:r>
      <w:r w:rsidR="001B0E48">
        <w:rPr>
          <w:rFonts w:ascii="Calibri" w:hAnsi="Calibri"/>
          <w:b/>
          <w:sz w:val="40"/>
          <w:szCs w:val="40"/>
        </w:rPr>
        <w:t xml:space="preserve"> 202</w:t>
      </w:r>
      <w:r w:rsidR="004668A0">
        <w:rPr>
          <w:rFonts w:ascii="Calibri" w:hAnsi="Calibri"/>
          <w:b/>
          <w:sz w:val="40"/>
          <w:szCs w:val="40"/>
        </w:rPr>
        <w:t>5</w:t>
      </w:r>
    </w:p>
    <w:p w14:paraId="78080D16" w14:textId="247CE72B" w:rsidR="00BF0DF4" w:rsidRDefault="00BF0DF4" w:rsidP="001B0E48">
      <w:pPr>
        <w:tabs>
          <w:tab w:val="left" w:pos="4111"/>
        </w:tabs>
        <w:jc w:val="center"/>
        <w:rPr>
          <w:rFonts w:ascii="Comic Sans MS" w:hAnsi="Comic Sans MS"/>
          <w:b/>
        </w:rPr>
      </w:pPr>
      <w:r>
        <w:rPr>
          <w:sz w:val="32"/>
          <w:szCs w:val="32"/>
        </w:rPr>
        <w:t xml:space="preserve">                      </w:t>
      </w:r>
    </w:p>
    <w:tbl>
      <w:tblPr>
        <w:tblW w:w="13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8"/>
        <w:gridCol w:w="817"/>
        <w:gridCol w:w="709"/>
        <w:gridCol w:w="709"/>
        <w:gridCol w:w="706"/>
        <w:gridCol w:w="659"/>
        <w:gridCol w:w="659"/>
        <w:gridCol w:w="658"/>
        <w:gridCol w:w="659"/>
        <w:gridCol w:w="1157"/>
        <w:gridCol w:w="1030"/>
        <w:gridCol w:w="1134"/>
        <w:gridCol w:w="1134"/>
      </w:tblGrid>
      <w:tr w:rsidR="001B0E48" w:rsidRPr="00B927DD" w14:paraId="5DE6AAA9" w14:textId="77777777" w:rsidTr="001B0E48">
        <w:trPr>
          <w:cantSplit/>
          <w:jc w:val="center"/>
        </w:trPr>
        <w:tc>
          <w:tcPr>
            <w:tcW w:w="3968" w:type="dxa"/>
          </w:tcPr>
          <w:p w14:paraId="108EF8C0" w14:textId="77777777" w:rsidR="001B0E48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67EB0651" w14:textId="2AD32C55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Klub:</w:t>
            </w:r>
          </w:p>
        </w:tc>
        <w:tc>
          <w:tcPr>
            <w:tcW w:w="5576" w:type="dxa"/>
            <w:gridSpan w:val="8"/>
          </w:tcPr>
          <w:p w14:paraId="3E5E3F0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27DD">
              <w:rPr>
                <w:rFonts w:ascii="Calibri" w:hAnsi="Calibri"/>
                <w:b/>
                <w:sz w:val="28"/>
                <w:szCs w:val="28"/>
              </w:rPr>
              <w:t>Klasse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- sæt x</w:t>
            </w:r>
          </w:p>
        </w:tc>
        <w:tc>
          <w:tcPr>
            <w:tcW w:w="1157" w:type="dxa"/>
            <w:vMerge w:val="restart"/>
          </w:tcPr>
          <w:p w14:paraId="40A57F3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27DD">
              <w:rPr>
                <w:rFonts w:ascii="Calibri" w:hAnsi="Calibri"/>
                <w:b/>
                <w:sz w:val="28"/>
                <w:szCs w:val="28"/>
              </w:rPr>
              <w:t>Indskud</w:t>
            </w:r>
          </w:p>
          <w:p w14:paraId="280EEC67" w14:textId="771A998C" w:rsidR="001B0E48" w:rsidRPr="00B927DD" w:rsidRDefault="001B0E48" w:rsidP="00AF5A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7</w:t>
            </w:r>
            <w:r w:rsidR="009B1AF7">
              <w:rPr>
                <w:rFonts w:ascii="Calibri" w:hAnsi="Calibri"/>
                <w:b/>
                <w:sz w:val="28"/>
                <w:szCs w:val="28"/>
              </w:rPr>
              <w:t>5</w:t>
            </w:r>
            <w:r w:rsidRPr="00B927DD">
              <w:rPr>
                <w:rFonts w:ascii="Calibri" w:hAnsi="Calibri"/>
                <w:b/>
                <w:sz w:val="28"/>
                <w:szCs w:val="28"/>
              </w:rPr>
              <w:t xml:space="preserve"> kr.</w:t>
            </w:r>
          </w:p>
        </w:tc>
        <w:tc>
          <w:tcPr>
            <w:tcW w:w="1030" w:type="dxa"/>
            <w:vMerge w:val="restart"/>
          </w:tcPr>
          <w:p w14:paraId="5F8FE975" w14:textId="3C1D0A9A" w:rsidR="001B0E48" w:rsidRPr="00B927DD" w:rsidRDefault="004668A0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3</w:t>
            </w:r>
            <w:r w:rsidR="001B0E48" w:rsidRPr="00B927DD">
              <w:rPr>
                <w:rFonts w:ascii="Calibri" w:hAnsi="Calibri"/>
                <w:b/>
                <w:sz w:val="28"/>
                <w:szCs w:val="28"/>
              </w:rPr>
              <w:t xml:space="preserve"> stk.</w:t>
            </w:r>
          </w:p>
          <w:p w14:paraId="2EFC16A1" w14:textId="5572C47E" w:rsidR="001B0E48" w:rsidRPr="00B927DD" w:rsidRDefault="001B0E48" w:rsidP="00590B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  <w:r w:rsidR="004668A0">
              <w:rPr>
                <w:rFonts w:ascii="Calibri" w:hAnsi="Calibri"/>
                <w:b/>
                <w:sz w:val="28"/>
                <w:szCs w:val="28"/>
              </w:rPr>
              <w:t>5</w:t>
            </w:r>
            <w:r w:rsidRPr="00B927DD">
              <w:rPr>
                <w:rFonts w:ascii="Calibri" w:hAnsi="Calibri"/>
                <w:b/>
                <w:sz w:val="28"/>
                <w:szCs w:val="28"/>
              </w:rPr>
              <w:t xml:space="preserve"> kr.</w:t>
            </w:r>
          </w:p>
        </w:tc>
        <w:tc>
          <w:tcPr>
            <w:tcW w:w="1134" w:type="dxa"/>
          </w:tcPr>
          <w:p w14:paraId="14E7D3D7" w14:textId="3F5C339D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Fest-middag</w:t>
            </w:r>
            <w:proofErr w:type="spellEnd"/>
          </w:p>
        </w:tc>
        <w:tc>
          <w:tcPr>
            <w:tcW w:w="1134" w:type="dxa"/>
            <w:vMerge w:val="restart"/>
          </w:tcPr>
          <w:p w14:paraId="17FCF243" w14:textId="68155196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I alt </w:t>
            </w:r>
            <w:r w:rsidRPr="00B927DD">
              <w:rPr>
                <w:rFonts w:ascii="Calibri" w:hAnsi="Calibri"/>
                <w:b/>
                <w:sz w:val="28"/>
                <w:szCs w:val="28"/>
              </w:rPr>
              <w:t>Kr.</w:t>
            </w:r>
          </w:p>
        </w:tc>
      </w:tr>
      <w:tr w:rsidR="001B0E48" w:rsidRPr="00B927DD" w14:paraId="44C11AEB" w14:textId="77777777" w:rsidTr="001B0E48">
        <w:trPr>
          <w:cantSplit/>
          <w:jc w:val="center"/>
        </w:trPr>
        <w:tc>
          <w:tcPr>
            <w:tcW w:w="3968" w:type="dxa"/>
          </w:tcPr>
          <w:p w14:paraId="752E09AE" w14:textId="6BC1850F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  <w:r w:rsidRPr="00B927DD">
              <w:rPr>
                <w:rFonts w:ascii="Calibri" w:hAnsi="Calibri"/>
                <w:b/>
                <w:sz w:val="28"/>
                <w:szCs w:val="28"/>
              </w:rPr>
              <w:t>Deltagernavn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AA6ED5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817" w:type="dxa"/>
          </w:tcPr>
          <w:p w14:paraId="023654D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27DD">
              <w:rPr>
                <w:rFonts w:ascii="Calibri" w:hAnsi="Calibri"/>
                <w:b/>
                <w:sz w:val="28"/>
                <w:szCs w:val="28"/>
              </w:rPr>
              <w:t>M1</w:t>
            </w:r>
          </w:p>
        </w:tc>
        <w:tc>
          <w:tcPr>
            <w:tcW w:w="709" w:type="dxa"/>
          </w:tcPr>
          <w:p w14:paraId="7960B27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27DD">
              <w:rPr>
                <w:rFonts w:ascii="Calibri" w:hAnsi="Calibri"/>
                <w:b/>
                <w:sz w:val="28"/>
                <w:szCs w:val="28"/>
              </w:rPr>
              <w:t>M2</w:t>
            </w:r>
          </w:p>
        </w:tc>
        <w:tc>
          <w:tcPr>
            <w:tcW w:w="709" w:type="dxa"/>
          </w:tcPr>
          <w:p w14:paraId="0DAB3F3A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27DD">
              <w:rPr>
                <w:rFonts w:ascii="Calibri" w:hAnsi="Calibri"/>
                <w:b/>
                <w:sz w:val="28"/>
                <w:szCs w:val="28"/>
              </w:rPr>
              <w:t>A1</w:t>
            </w:r>
          </w:p>
        </w:tc>
        <w:tc>
          <w:tcPr>
            <w:tcW w:w="706" w:type="dxa"/>
          </w:tcPr>
          <w:p w14:paraId="7DA53CE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27DD">
              <w:rPr>
                <w:rFonts w:ascii="Calibri" w:hAnsi="Calibri"/>
                <w:b/>
                <w:sz w:val="28"/>
                <w:szCs w:val="28"/>
              </w:rPr>
              <w:t>A2</w:t>
            </w:r>
          </w:p>
        </w:tc>
        <w:tc>
          <w:tcPr>
            <w:tcW w:w="659" w:type="dxa"/>
          </w:tcPr>
          <w:p w14:paraId="471E69E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27DD">
              <w:rPr>
                <w:rFonts w:ascii="Calibri" w:hAnsi="Calibri"/>
                <w:b/>
                <w:sz w:val="28"/>
                <w:szCs w:val="28"/>
              </w:rPr>
              <w:t>B1</w:t>
            </w:r>
          </w:p>
        </w:tc>
        <w:tc>
          <w:tcPr>
            <w:tcW w:w="659" w:type="dxa"/>
          </w:tcPr>
          <w:p w14:paraId="74D1595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B927DD">
              <w:rPr>
                <w:rFonts w:ascii="Calibri" w:hAnsi="Calibri"/>
                <w:b/>
                <w:sz w:val="28"/>
                <w:szCs w:val="28"/>
              </w:rPr>
              <w:t>B2</w:t>
            </w:r>
          </w:p>
        </w:tc>
        <w:tc>
          <w:tcPr>
            <w:tcW w:w="658" w:type="dxa"/>
          </w:tcPr>
          <w:p w14:paraId="1E5C848B" w14:textId="62A3C593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</w:tcPr>
          <w:p w14:paraId="5E5595BF" w14:textId="0C84050C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Merge/>
          </w:tcPr>
          <w:p w14:paraId="145EA4A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14:paraId="0DDF02C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E2449C" w14:textId="3E3E50B0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4668A0">
              <w:rPr>
                <w:rFonts w:ascii="Calibri" w:hAnsi="Calibri"/>
                <w:b/>
                <w:sz w:val="28"/>
                <w:szCs w:val="28"/>
              </w:rPr>
              <w:t>70</w:t>
            </w:r>
            <w:r>
              <w:rPr>
                <w:rFonts w:ascii="Calibri" w:hAnsi="Calibri"/>
                <w:b/>
                <w:sz w:val="28"/>
                <w:szCs w:val="28"/>
              </w:rPr>
              <w:t>,00</w:t>
            </w:r>
          </w:p>
        </w:tc>
        <w:tc>
          <w:tcPr>
            <w:tcW w:w="1134" w:type="dxa"/>
            <w:vMerge/>
          </w:tcPr>
          <w:p w14:paraId="3F79F537" w14:textId="1CB6AB9C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0105BC76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3F327E57" w14:textId="127ECE01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0F25A8B3" w14:textId="5E703A70" w:rsidR="001B0E48" w:rsidRPr="00B927DD" w:rsidRDefault="001B0E48" w:rsidP="006C7111">
            <w:pPr>
              <w:ind w:right="-108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2C58D61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FCD9E7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6E4578C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7A381913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526EE8E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519A92C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31FDCA4A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7046453B" w14:textId="76881A92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52DAEC28" w14:textId="4EB450AF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A2243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3A2A0F6" w14:textId="516ECC58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661B60D8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541BAC18" w14:textId="2BCF162D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44A5FB86" w14:textId="7E660B5E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EAF0AB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C3AC97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64F18BE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6375144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1D98C1AA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084A5B9F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27A9937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2F8B189E" w14:textId="304FBF2E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063C3DD1" w14:textId="2FD598B2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B85FB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1C3B4A" w14:textId="4154EA96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00D67332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435F2BF0" w14:textId="4BE93C5F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35257E7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A725540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3D8245" w14:textId="0B620F14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5BB5B0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3F9FB35F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6CB1143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6061272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0A2793E1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2B60E59F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3F55D82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19CB0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5256BD" w14:textId="493C1C63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7C80D601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3E0DF32C" w14:textId="29B25BA6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3836A6B1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3A5B31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D42437" w14:textId="2059A241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37E27E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09CE6FB1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4F9F7C71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3475DC2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288BD3F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174F2749" w14:textId="5ED8058C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52A2E7B9" w14:textId="0693600A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7E901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EA073A1" w14:textId="528E5C7A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3AEC042B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759EE17E" w14:textId="4228E7DC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6B3D85C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242DA0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9B2D5D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6CC2AC1D" w14:textId="6033E6C4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0351BCEA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71C9118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49B274E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E3BEBC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3BD12907" w14:textId="3A72C672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621FD56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2E4313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4B6EF1" w14:textId="246B4935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74B9E0BB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0B68BFC3" w14:textId="51C4B74C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4C91630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90A61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4069B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6A24758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13BCF457" w14:textId="331BEFA1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2F6679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51F1490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308C43DA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1013CAA7" w14:textId="477A1F9F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625234F1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CEBCC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C5FE4F" w14:textId="47412FAC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13A2417A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19EF6371" w14:textId="58710199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0FC6A31F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26C912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A09B4E0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516CCD31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608A625" w14:textId="28657CC9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24DAAF03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7478CA3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8F1E4A3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52DD2073" w14:textId="1206C2A2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0832B073" w14:textId="05BF2BFA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18BE4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A7E8FF" w14:textId="582C788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61B87D62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52B699B2" w14:textId="5ECF46A5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42331A3B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D8217B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2D55A0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0DEB39A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14105CBF" w14:textId="0DDC7DB5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2C2B60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12CDC53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7B13C24B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4011A5FE" w14:textId="5E0C0303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0019C6BC" w14:textId="6654CB66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451AF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E9DC61" w14:textId="79480DC4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6EBBE2B5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7DAF01B9" w14:textId="0E125FA0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3DE2105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499B67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7F8E8EA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630C270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644154EF" w14:textId="2EF52828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3964538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58E541C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6E1A348E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7E5F18AE" w14:textId="4A580CF0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2142B709" w14:textId="3D42E500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E6EAF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74966F" w14:textId="6227DB21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58EC8D07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38F53769" w14:textId="1CFEBDC8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325B822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B9CBED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751886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1DE9E87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31875D3E" w14:textId="6335AB6F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3110E8B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70BCA27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0FB1EEA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381E19EC" w14:textId="39253381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75D5399D" w14:textId="6689378E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37FE5B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1035CC" w14:textId="7AB9066A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1303AB57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05EB2F0C" w14:textId="1D266E56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2A78893F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D35FDF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B5CE2E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5792FE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52F7A0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196A02FE" w14:textId="1FB5D12D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13017B9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3AEEA42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701D09CB" w14:textId="2BB37C5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250D9A7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9C724E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EBD2D3" w14:textId="2A25A7A0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5855B94F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0ED0F569" w14:textId="189ECBFB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0163779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FEFA96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842D48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06E0D50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7A59430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4D6D93C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7FCAF528" w14:textId="44BCC35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282C04C1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3BBF3874" w14:textId="189FC7B2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31E599E6" w14:textId="165366E9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3DB04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04DEBA3" w14:textId="69D9D142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7994208C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6BB2F785" w14:textId="12353065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4BCE91C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EBAEE2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44E77B3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0152F6B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66CF27C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3436466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2137B071" w14:textId="5D334043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70789C6A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5E1585A4" w14:textId="5AA73F46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7AB4DD96" w14:textId="7B85E4CB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16F63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A5AABF" w14:textId="2DA0C79F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78AEEF93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42B19FC8" w14:textId="1D83B537" w:rsidR="001B0E48" w:rsidRPr="00B927DD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334B9E7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70BEB4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F4E537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1AE4F77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CF7488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15A6663F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2BAD3463" w14:textId="046E7B7A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2EBF87F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04CFEBF2" w14:textId="48FBF18D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379B54E4" w14:textId="786B572A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803349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148E96" w14:textId="67F001C1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5419C7EB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6A29C77F" w14:textId="77777777" w:rsidR="001B0E48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5FD73EF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F97257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484B4E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21D9D2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3522855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0862EA00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55B7B1BA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032A217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02526D22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2F316CD9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04E9E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2993DA" w14:textId="3A3C601F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654B7D4B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7C176546" w14:textId="60CBB3CE" w:rsidR="001B0E48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289525A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CD1DE1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A430110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178C867A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050FAAA0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4511675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47B706D8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38E5ED0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17D8434E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5E9AD6D5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786A59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309EDD" w14:textId="7314D691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27BFEDE3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1C128D93" w14:textId="13DD4EDE" w:rsidR="001B0E48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0ECE0664" w14:textId="2B5FC38A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0D7D07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265508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3CF291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7D67BC8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0FB88633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35010F72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04BA55BE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7B781EE1" w14:textId="67C27DC4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4A459B2B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2F339D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B5E9D28" w14:textId="03947A94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2269BE49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0915D5BD" w14:textId="0BD026BA" w:rsidR="001B0E48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25B576F3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DA10019" w14:textId="59D642DE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48DA548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290AB21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1A5E1A2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271D49AB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299FEB41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7710F70C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60E290C7" w14:textId="796604E2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6ED90139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13AE42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10ED3B" w14:textId="17DC0E0C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7C247262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4DB5C5CB" w14:textId="70926FDB" w:rsidR="001B0E48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5171DD5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844BE8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04E00CF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6B81CEC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6DE6905E" w14:textId="2209E492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413D4B87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67874ABD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4C4B268D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7A12CCA8" w14:textId="4CD1A73E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3E423647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290841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291557" w14:textId="3E111A41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4B8D1B9A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1D451A42" w14:textId="2BFB30A0" w:rsidR="001B0E48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7F0D04CE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17E40D5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5389F7BB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6EF19E4B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4652898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6772B145" w14:textId="02B31A0E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36078ADE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5A674894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47583F1D" w14:textId="156299CD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1F7A2436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2CFEB4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BCBFBF1" w14:textId="0E2E7AE3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1B0E48" w:rsidRPr="00B927DD" w14:paraId="2FCB8055" w14:textId="77777777" w:rsidTr="001B0E48">
        <w:trPr>
          <w:trHeight w:val="397"/>
          <w:jc w:val="center"/>
        </w:trPr>
        <w:tc>
          <w:tcPr>
            <w:tcW w:w="3968" w:type="dxa"/>
            <w:vAlign w:val="center"/>
          </w:tcPr>
          <w:p w14:paraId="7F68AE9F" w14:textId="2632D410" w:rsidR="001B0E48" w:rsidRDefault="001B0E48" w:rsidP="006C711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14:paraId="6DFFF52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F6BFE6F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D0C9D26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27F596D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13A7ABDE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22791242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8" w:type="dxa"/>
            <w:vAlign w:val="center"/>
          </w:tcPr>
          <w:p w14:paraId="19BE20B5" w14:textId="69A626FE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59" w:type="dxa"/>
            <w:vAlign w:val="center"/>
          </w:tcPr>
          <w:p w14:paraId="2DF9721B" w14:textId="77777777" w:rsidR="001B0E48" w:rsidRPr="00B927DD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14:paraId="559B520B" w14:textId="3990234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42A760D7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153C80" w14:textId="77777777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A3AE0B6" w14:textId="6134079F" w:rsidR="001B0E48" w:rsidRDefault="001B0E48" w:rsidP="006C7111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36E7365E" w14:textId="77777777" w:rsidR="003C28B2" w:rsidRDefault="003C28B2" w:rsidP="001B0E48"/>
    <w:sectPr w:rsidR="003C28B2" w:rsidSect="009F1C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C"/>
    <w:rsid w:val="00141CD5"/>
    <w:rsid w:val="00141F33"/>
    <w:rsid w:val="001B0E48"/>
    <w:rsid w:val="00310705"/>
    <w:rsid w:val="003C28B2"/>
    <w:rsid w:val="004668A0"/>
    <w:rsid w:val="00590B95"/>
    <w:rsid w:val="007100A1"/>
    <w:rsid w:val="0081360C"/>
    <w:rsid w:val="009A7280"/>
    <w:rsid w:val="009B1AF7"/>
    <w:rsid w:val="009F1C59"/>
    <w:rsid w:val="00AA6ED5"/>
    <w:rsid w:val="00AF5AFA"/>
    <w:rsid w:val="00B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36EA"/>
  <w15:docId w15:val="{D0673441-29E8-41C7-B5BC-0B9B336D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81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Vibeke06</dc:creator>
  <cp:lastModifiedBy>Carsten Sønderskov</cp:lastModifiedBy>
  <cp:revision>2</cp:revision>
  <dcterms:created xsi:type="dcterms:W3CDTF">2025-03-24T13:40:00Z</dcterms:created>
  <dcterms:modified xsi:type="dcterms:W3CDTF">2025-03-24T13:40:00Z</dcterms:modified>
</cp:coreProperties>
</file>